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98D2" w14:textId="4C348C2C" w:rsidR="00E4711B" w:rsidRPr="007433D8" w:rsidRDefault="007433D8" w:rsidP="00E4711B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95</w:t>
      </w:r>
      <w:r w:rsidR="00E4711B" w:rsidRPr="007433D8">
        <w:rPr>
          <w:rFonts w:ascii="BIZ UDゴシック" w:eastAsia="BIZ UDゴシック" w:hAnsi="BIZ UDゴシック" w:hint="eastAsia"/>
          <w:szCs w:val="21"/>
        </w:rPr>
        <w:t>ページ</w:t>
      </w:r>
    </w:p>
    <w:p w14:paraId="56161CF6" w14:textId="2D88511E" w:rsidR="00DF3414" w:rsidRPr="007433D8" w:rsidRDefault="003F720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第</w:t>
      </w:r>
      <w:r w:rsidR="007433D8">
        <w:rPr>
          <w:rFonts w:ascii="BIZ UDゴシック" w:eastAsia="BIZ UDゴシック" w:hAnsi="BIZ UDゴシック" w:hint="eastAsia"/>
          <w:szCs w:val="21"/>
        </w:rPr>
        <w:t>11</w:t>
      </w:r>
      <w:r w:rsidRPr="007433D8">
        <w:rPr>
          <w:rFonts w:ascii="BIZ UDゴシック" w:eastAsia="BIZ UDゴシック" w:hAnsi="BIZ UDゴシック" w:hint="eastAsia"/>
          <w:szCs w:val="21"/>
        </w:rPr>
        <w:t xml:space="preserve">章　</w:t>
      </w:r>
      <w:r w:rsidR="00E4711B" w:rsidRPr="007433D8">
        <w:rPr>
          <w:rFonts w:ascii="BIZ UDゴシック" w:eastAsia="BIZ UDゴシック" w:hAnsi="BIZ UDゴシック" w:hint="eastAsia"/>
          <w:szCs w:val="21"/>
        </w:rPr>
        <w:t>巻末資料</w:t>
      </w:r>
    </w:p>
    <w:p w14:paraId="16BDBFDD" w14:textId="77777777" w:rsidR="003F720B" w:rsidRPr="007433D8" w:rsidRDefault="003F720B" w:rsidP="00E4711B">
      <w:pPr>
        <w:rPr>
          <w:rFonts w:ascii="BIZ UDゴシック" w:eastAsia="BIZ UDゴシック" w:hAnsi="BIZ UDゴシック"/>
          <w:szCs w:val="21"/>
        </w:rPr>
      </w:pPr>
    </w:p>
    <w:p w14:paraId="70E86258" w14:textId="53624A6D" w:rsidR="00E4711B" w:rsidRPr="007433D8" w:rsidRDefault="007433D8" w:rsidP="00E4711B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1</w:t>
      </w:r>
      <w:r w:rsidR="00D87511" w:rsidRPr="007433D8">
        <w:rPr>
          <w:rFonts w:ascii="BIZ UDゴシック" w:eastAsia="BIZ UDゴシック" w:hAnsi="BIZ UDゴシック" w:hint="eastAsia"/>
          <w:szCs w:val="21"/>
        </w:rPr>
        <w:t>、</w:t>
      </w:r>
      <w:r w:rsidR="00E4711B" w:rsidRPr="007433D8">
        <w:rPr>
          <w:rFonts w:ascii="BIZ UDゴシック" w:eastAsia="BIZ UDゴシック" w:hAnsi="BIZ UDゴシック" w:hint="eastAsia"/>
          <w:szCs w:val="21"/>
        </w:rPr>
        <w:t>区の防災啓発事業</w:t>
      </w:r>
    </w:p>
    <w:p w14:paraId="3D4FC8BC" w14:textId="6A2F7A94" w:rsidR="00890AC5" w:rsidRPr="007433D8" w:rsidRDefault="00890AC5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目黒区の</w:t>
      </w:r>
      <w:r w:rsidR="000F130B" w:rsidRPr="007433D8">
        <w:rPr>
          <w:rFonts w:ascii="BIZ UDゴシック" w:eastAsia="BIZ UDゴシック" w:hAnsi="BIZ UDゴシック" w:hint="eastAsia"/>
          <w:szCs w:val="21"/>
        </w:rPr>
        <w:t>防災</w:t>
      </w:r>
      <w:r w:rsidRPr="007433D8">
        <w:rPr>
          <w:rFonts w:ascii="BIZ UDゴシック" w:eastAsia="BIZ UDゴシック" w:hAnsi="BIZ UDゴシック" w:hint="eastAsia"/>
          <w:szCs w:val="21"/>
        </w:rPr>
        <w:t>イベント</w:t>
      </w:r>
    </w:p>
    <w:p w14:paraId="4E32E1C7" w14:textId="6A4EB21E" w:rsidR="00F52F63" w:rsidRPr="007433D8" w:rsidRDefault="00E4711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目黒区では、</w:t>
      </w:r>
      <w:r w:rsidR="001E2243" w:rsidRPr="007433D8">
        <w:rPr>
          <w:rFonts w:ascii="BIZ UDゴシック" w:eastAsia="BIZ UDゴシック" w:hAnsi="BIZ UDゴシック" w:hint="eastAsia"/>
          <w:szCs w:val="21"/>
        </w:rPr>
        <w:t>めぐろ防災フェスタや目黒区防災講演会など、</w:t>
      </w:r>
      <w:r w:rsidRPr="007433D8">
        <w:rPr>
          <w:rFonts w:ascii="BIZ UDゴシック" w:eastAsia="BIZ UDゴシック" w:hAnsi="BIZ UDゴシック" w:hint="eastAsia"/>
          <w:szCs w:val="21"/>
        </w:rPr>
        <w:t>地域や区民の皆さまの防災力の向上のために</w:t>
      </w:r>
      <w:r w:rsidR="00561580" w:rsidRPr="007433D8">
        <w:rPr>
          <w:rFonts w:ascii="BIZ UDゴシック" w:eastAsia="BIZ UDゴシック" w:hAnsi="BIZ UDゴシック" w:hint="eastAsia"/>
          <w:szCs w:val="21"/>
        </w:rPr>
        <w:t>、</w:t>
      </w:r>
      <w:r w:rsidRPr="007433D8">
        <w:rPr>
          <w:rFonts w:ascii="BIZ UDゴシック" w:eastAsia="BIZ UDゴシック" w:hAnsi="BIZ UDゴシック" w:hint="eastAsia"/>
          <w:szCs w:val="21"/>
        </w:rPr>
        <w:t>様々な防災啓発事業を行っています。</w:t>
      </w:r>
    </w:p>
    <w:p w14:paraId="3F446417" w14:textId="47AD855A" w:rsidR="00E4711B" w:rsidRPr="007433D8" w:rsidRDefault="00DF3414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その他のイベント</w:t>
      </w:r>
      <w:r w:rsidR="00633D61" w:rsidRPr="007433D8">
        <w:rPr>
          <w:rFonts w:ascii="BIZ UDゴシック" w:eastAsia="BIZ UDゴシック" w:hAnsi="BIZ UDゴシック" w:hint="eastAsia"/>
          <w:szCs w:val="21"/>
        </w:rPr>
        <w:t>は</w:t>
      </w:r>
      <w:r w:rsidR="00E4711B" w:rsidRPr="007433D8">
        <w:rPr>
          <w:rFonts w:ascii="BIZ UDゴシック" w:eastAsia="BIZ UDゴシック" w:hAnsi="BIZ UDゴシック" w:hint="eastAsia"/>
          <w:szCs w:val="21"/>
        </w:rPr>
        <w:t>区報、区公式ウェブサイト、各種</w:t>
      </w:r>
      <w:r w:rsidR="00E4711B" w:rsidRPr="007433D8">
        <w:rPr>
          <w:rFonts w:ascii="BIZ UDゴシック" w:eastAsia="BIZ UDゴシック" w:hAnsi="BIZ UDゴシック"/>
          <w:szCs w:val="21"/>
        </w:rPr>
        <w:t>SNSなどで情報発信します。</w:t>
      </w:r>
      <w:r w:rsidR="00E4711B" w:rsidRPr="007433D8">
        <w:rPr>
          <w:rFonts w:ascii="BIZ UDゴシック" w:eastAsia="BIZ UDゴシック" w:hAnsi="BIZ UDゴシック" w:hint="eastAsia"/>
          <w:szCs w:val="21"/>
        </w:rPr>
        <w:t>区公式</w:t>
      </w:r>
      <w:r w:rsidRPr="007433D8">
        <w:rPr>
          <w:rFonts w:ascii="BIZ UDゴシック" w:eastAsia="BIZ UDゴシック" w:hAnsi="BIZ UDゴシック" w:hint="eastAsia"/>
          <w:szCs w:val="21"/>
        </w:rPr>
        <w:t>ライン</w:t>
      </w:r>
      <w:r w:rsidR="00680DC8" w:rsidRPr="007433D8">
        <w:rPr>
          <w:rFonts w:ascii="BIZ UDゴシック" w:eastAsia="BIZ UDゴシック" w:hAnsi="BIZ UDゴシック" w:hint="eastAsia"/>
          <w:szCs w:val="21"/>
        </w:rPr>
        <w:t>、</w:t>
      </w:r>
      <w:r w:rsidR="00E4711B" w:rsidRPr="007433D8">
        <w:rPr>
          <w:rFonts w:ascii="BIZ UDゴシック" w:eastAsia="BIZ UDゴシック" w:hAnsi="BIZ UDゴシック"/>
          <w:szCs w:val="21"/>
        </w:rPr>
        <w:t>受信設定の受信したい情報で「防災・防犯」をお選びください</w:t>
      </w:r>
    </w:p>
    <w:p w14:paraId="3DC0A9F0" w14:textId="2961FF28" w:rsidR="00E4711B" w:rsidRPr="007433D8" w:rsidRDefault="00E4711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起震車・煙体験ハウスの出向</w:t>
      </w:r>
    </w:p>
    <w:p w14:paraId="23441F07" w14:textId="28905AAA" w:rsidR="00E4711B" w:rsidRPr="007433D8" w:rsidRDefault="00DF3414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事前予約制で、</w:t>
      </w:r>
      <w:r w:rsidR="00E4711B" w:rsidRPr="007433D8">
        <w:rPr>
          <w:rFonts w:ascii="BIZ UDゴシック" w:eastAsia="BIZ UDゴシック" w:hAnsi="BIZ UDゴシック" w:hint="eastAsia"/>
          <w:szCs w:val="21"/>
        </w:rPr>
        <w:t>地震の揺れが体験できる「起震車」、火災で煙が充満した時の状況が体験できる「煙体験ハウス」の</w:t>
      </w:r>
      <w:r w:rsidR="00680DC8" w:rsidRPr="007433D8">
        <w:rPr>
          <w:rFonts w:ascii="BIZ UDゴシック" w:eastAsia="BIZ UDゴシック" w:hAnsi="BIZ UDゴシック" w:hint="eastAsia"/>
          <w:szCs w:val="21"/>
        </w:rPr>
        <w:t>、</w:t>
      </w:r>
      <w:r w:rsidR="00E4711B" w:rsidRPr="007433D8">
        <w:rPr>
          <w:rFonts w:ascii="BIZ UDゴシック" w:eastAsia="BIZ UDゴシック" w:hAnsi="BIZ UDゴシック" w:hint="eastAsia"/>
          <w:szCs w:val="21"/>
        </w:rPr>
        <w:t>区内への出向を行っています。学校や地域での防災訓練に活用してください。</w:t>
      </w:r>
    </w:p>
    <w:p w14:paraId="4B322E56" w14:textId="07FD66A0" w:rsidR="00DF3414" w:rsidRPr="007433D8" w:rsidRDefault="00DF3414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利用時間は、</w:t>
      </w:r>
      <w:r w:rsidR="007433D8">
        <w:rPr>
          <w:rFonts w:ascii="BIZ UDゴシック" w:eastAsia="BIZ UDゴシック" w:hAnsi="BIZ UDゴシック" w:hint="eastAsia"/>
          <w:szCs w:val="21"/>
        </w:rPr>
        <w:t>12</w:t>
      </w:r>
      <w:r w:rsidR="00235FBC" w:rsidRPr="007433D8">
        <w:rPr>
          <w:rFonts w:ascii="BIZ UDゴシック" w:eastAsia="BIZ UDゴシック" w:hAnsi="BIZ UDゴシック" w:hint="eastAsia"/>
          <w:szCs w:val="21"/>
        </w:rPr>
        <w:t>月</w:t>
      </w:r>
      <w:r w:rsidR="007433D8">
        <w:rPr>
          <w:rFonts w:ascii="BIZ UDゴシック" w:eastAsia="BIZ UDゴシック" w:hAnsi="BIZ UDゴシック" w:hint="eastAsia"/>
          <w:szCs w:val="21"/>
        </w:rPr>
        <w:t>29</w:t>
      </w:r>
      <w:r w:rsidR="00235FBC" w:rsidRPr="007433D8">
        <w:rPr>
          <w:rFonts w:ascii="BIZ UDゴシック" w:eastAsia="BIZ UDゴシック" w:hAnsi="BIZ UDゴシック" w:hint="eastAsia"/>
          <w:szCs w:val="21"/>
        </w:rPr>
        <w:t>日から</w:t>
      </w:r>
      <w:r w:rsidR="007433D8">
        <w:rPr>
          <w:rFonts w:ascii="BIZ UDゴシック" w:eastAsia="BIZ UDゴシック" w:hAnsi="BIZ UDゴシック" w:hint="eastAsia"/>
          <w:szCs w:val="21"/>
        </w:rPr>
        <w:t>1</w:t>
      </w:r>
      <w:r w:rsidR="00235FBC" w:rsidRPr="007433D8">
        <w:rPr>
          <w:rFonts w:ascii="BIZ UDゴシック" w:eastAsia="BIZ UDゴシック" w:hAnsi="BIZ UDゴシック" w:hint="eastAsia"/>
          <w:szCs w:val="21"/>
        </w:rPr>
        <w:t>月</w:t>
      </w:r>
      <w:r w:rsidR="007433D8">
        <w:rPr>
          <w:rFonts w:ascii="BIZ UDゴシック" w:eastAsia="BIZ UDゴシック" w:hAnsi="BIZ UDゴシック" w:hint="eastAsia"/>
          <w:szCs w:val="21"/>
        </w:rPr>
        <w:t>3</w:t>
      </w:r>
      <w:r w:rsidR="00235FBC" w:rsidRPr="007433D8">
        <w:rPr>
          <w:rFonts w:ascii="BIZ UDゴシック" w:eastAsia="BIZ UDゴシック" w:hAnsi="BIZ UDゴシック" w:hint="eastAsia"/>
          <w:szCs w:val="21"/>
        </w:rPr>
        <w:t>日までを除く日の</w:t>
      </w:r>
      <w:r w:rsidR="006343F2" w:rsidRPr="007433D8">
        <w:rPr>
          <w:rFonts w:ascii="BIZ UDゴシック" w:eastAsia="BIZ UDゴシック" w:hAnsi="BIZ UDゴシック" w:hint="eastAsia"/>
          <w:szCs w:val="21"/>
        </w:rPr>
        <w:t>、</w:t>
      </w:r>
      <w:r w:rsidR="00235FBC" w:rsidRPr="007433D8">
        <w:rPr>
          <w:rFonts w:ascii="BIZ UDゴシック" w:eastAsia="BIZ UDゴシック" w:hAnsi="BIZ UDゴシック" w:hint="eastAsia"/>
          <w:szCs w:val="21"/>
        </w:rPr>
        <w:t>午前</w:t>
      </w:r>
      <w:r w:rsidR="007433D8">
        <w:rPr>
          <w:rFonts w:ascii="BIZ UDゴシック" w:eastAsia="BIZ UDゴシック" w:hAnsi="BIZ UDゴシック"/>
          <w:szCs w:val="21"/>
        </w:rPr>
        <w:t>9</w:t>
      </w:r>
      <w:r w:rsidR="00235FBC" w:rsidRPr="007433D8">
        <w:rPr>
          <w:rFonts w:ascii="BIZ UDゴシック" w:eastAsia="BIZ UDゴシック" w:hAnsi="BIZ UDゴシック"/>
          <w:szCs w:val="21"/>
        </w:rPr>
        <w:t>時</w:t>
      </w:r>
      <w:r w:rsidR="007433D8">
        <w:rPr>
          <w:rFonts w:ascii="BIZ UDゴシック" w:eastAsia="BIZ UDゴシック" w:hAnsi="BIZ UDゴシック"/>
          <w:szCs w:val="21"/>
        </w:rPr>
        <w:t>30</w:t>
      </w:r>
      <w:r w:rsidR="00235FBC" w:rsidRPr="007433D8">
        <w:rPr>
          <w:rFonts w:ascii="BIZ UDゴシック" w:eastAsia="BIZ UDゴシック" w:hAnsi="BIZ UDゴシック"/>
          <w:szCs w:val="21"/>
        </w:rPr>
        <w:t>分から午後</w:t>
      </w:r>
      <w:r w:rsidR="007433D8">
        <w:rPr>
          <w:rFonts w:ascii="BIZ UDゴシック" w:eastAsia="BIZ UDゴシック" w:hAnsi="BIZ UDゴシック"/>
          <w:szCs w:val="21"/>
        </w:rPr>
        <w:t>3</w:t>
      </w:r>
      <w:r w:rsidR="00235FBC" w:rsidRPr="007433D8">
        <w:rPr>
          <w:rFonts w:ascii="BIZ UDゴシック" w:eastAsia="BIZ UDゴシック" w:hAnsi="BIZ UDゴシック"/>
          <w:szCs w:val="21"/>
        </w:rPr>
        <w:t>時</w:t>
      </w:r>
      <w:r w:rsidR="007433D8">
        <w:rPr>
          <w:rFonts w:ascii="BIZ UDゴシック" w:eastAsia="BIZ UDゴシック" w:hAnsi="BIZ UDゴシック"/>
          <w:szCs w:val="21"/>
        </w:rPr>
        <w:t>30</w:t>
      </w:r>
      <w:r w:rsidR="00235FBC" w:rsidRPr="007433D8">
        <w:rPr>
          <w:rFonts w:ascii="BIZ UDゴシック" w:eastAsia="BIZ UDゴシック" w:hAnsi="BIZ UDゴシック"/>
          <w:szCs w:val="21"/>
        </w:rPr>
        <w:t>分まで</w:t>
      </w:r>
      <w:r w:rsidR="002C13EB" w:rsidRPr="007433D8">
        <w:rPr>
          <w:rFonts w:ascii="BIZ UDゴシック" w:eastAsia="BIZ UDゴシック" w:hAnsi="BIZ UDゴシック" w:hint="eastAsia"/>
          <w:szCs w:val="21"/>
        </w:rPr>
        <w:t>。</w:t>
      </w:r>
    </w:p>
    <w:p w14:paraId="563EF521" w14:textId="0F8F95EB" w:rsidR="00E4711B" w:rsidRPr="007433D8" w:rsidRDefault="002C13E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出向</w:t>
      </w:r>
      <w:r w:rsidR="00E4711B" w:rsidRPr="007433D8">
        <w:rPr>
          <w:rFonts w:ascii="BIZ UDゴシック" w:eastAsia="BIZ UDゴシック" w:hAnsi="BIZ UDゴシック"/>
          <w:szCs w:val="21"/>
        </w:rPr>
        <w:t>希望日の</w:t>
      </w:r>
      <w:r w:rsidR="007433D8">
        <w:rPr>
          <w:rFonts w:ascii="BIZ UDゴシック" w:eastAsia="BIZ UDゴシック" w:hAnsi="BIZ UDゴシック"/>
          <w:szCs w:val="21"/>
        </w:rPr>
        <w:t>3</w:t>
      </w:r>
      <w:r w:rsidR="00E4711B" w:rsidRPr="007433D8">
        <w:rPr>
          <w:rFonts w:ascii="BIZ UDゴシック" w:eastAsia="BIZ UDゴシック" w:hAnsi="BIZ UDゴシック"/>
          <w:szCs w:val="21"/>
        </w:rPr>
        <w:t>か月前の応答日から</w:t>
      </w:r>
      <w:r w:rsidR="003122DC"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/>
          <w:szCs w:val="21"/>
        </w:rPr>
        <w:t>1</w:t>
      </w:r>
      <w:r w:rsidR="00E4711B" w:rsidRPr="007433D8">
        <w:rPr>
          <w:rFonts w:ascii="BIZ UDゴシック" w:eastAsia="BIZ UDゴシック" w:hAnsi="BIZ UDゴシック"/>
          <w:szCs w:val="21"/>
        </w:rPr>
        <w:t>か月前の応答日まで</w:t>
      </w:r>
      <w:r w:rsidRPr="007433D8">
        <w:rPr>
          <w:rFonts w:ascii="BIZ UDゴシック" w:eastAsia="BIZ UDゴシック" w:hAnsi="BIZ UDゴシック" w:hint="eastAsia"/>
          <w:szCs w:val="21"/>
        </w:rPr>
        <w:t>にご連絡ください。</w:t>
      </w:r>
    </w:p>
    <w:p w14:paraId="484EE135" w14:textId="77777777" w:rsidR="00E4711B" w:rsidRPr="007433D8" w:rsidRDefault="00E4711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トイレトラックの配備</w:t>
      </w:r>
    </w:p>
    <w:p w14:paraId="257A5BD3" w14:textId="5FC87FFA" w:rsidR="00E4711B" w:rsidRPr="007433D8" w:rsidRDefault="00E4711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移動式の水洗トイレを備えたトラックで、災害時にトイレが使用できない地域等に配備することを想定し、令和</w:t>
      </w:r>
      <w:r w:rsidR="007433D8">
        <w:rPr>
          <w:rFonts w:ascii="BIZ UDゴシック" w:eastAsia="BIZ UDゴシック" w:hAnsi="BIZ UDゴシック"/>
          <w:szCs w:val="21"/>
        </w:rPr>
        <w:t>7</w:t>
      </w:r>
      <w:r w:rsidRPr="007433D8">
        <w:rPr>
          <w:rFonts w:ascii="BIZ UDゴシック" w:eastAsia="BIZ UDゴシック" w:hAnsi="BIZ UDゴシック"/>
          <w:szCs w:val="21"/>
        </w:rPr>
        <w:t>年</w:t>
      </w:r>
      <w:r w:rsidR="007433D8">
        <w:rPr>
          <w:rFonts w:ascii="BIZ UDゴシック" w:eastAsia="BIZ UDゴシック" w:hAnsi="BIZ UDゴシック" w:hint="eastAsia"/>
          <w:szCs w:val="21"/>
        </w:rPr>
        <w:t>12</w:t>
      </w:r>
      <w:r w:rsidRPr="007433D8">
        <w:rPr>
          <w:rFonts w:ascii="BIZ UDゴシック" w:eastAsia="BIZ UDゴシック" w:hAnsi="BIZ UDゴシック"/>
          <w:szCs w:val="21"/>
        </w:rPr>
        <w:t>月に導入しました。区は、</w:t>
      </w:r>
      <w:r w:rsidR="00E2558D" w:rsidRPr="007433D8">
        <w:rPr>
          <w:rFonts w:ascii="BIZ UDゴシック" w:eastAsia="BIZ UDゴシック" w:hAnsi="BIZ UDゴシック" w:hint="eastAsia"/>
          <w:szCs w:val="21"/>
        </w:rPr>
        <w:t>全国の自治体が</w:t>
      </w:r>
      <w:r w:rsidR="006343F2"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/>
          <w:szCs w:val="21"/>
        </w:rPr>
        <w:t>1</w:t>
      </w:r>
      <w:r w:rsidR="00E2558D" w:rsidRPr="007433D8">
        <w:rPr>
          <w:rFonts w:ascii="BIZ UDゴシック" w:eastAsia="BIZ UDゴシック" w:hAnsi="BIZ UDゴシック"/>
          <w:szCs w:val="21"/>
        </w:rPr>
        <w:t>台ずつトイレトラック・トイレトレーラーを</w:t>
      </w:r>
      <w:r w:rsidR="00B81730" w:rsidRPr="007433D8">
        <w:rPr>
          <w:rFonts w:ascii="BIZ UDゴシック" w:eastAsia="BIZ UDゴシック" w:hAnsi="BIZ UDゴシック" w:hint="eastAsia"/>
          <w:szCs w:val="21"/>
        </w:rPr>
        <w:t>配備</w:t>
      </w:r>
      <w:r w:rsidR="00E2558D" w:rsidRPr="007433D8">
        <w:rPr>
          <w:rFonts w:ascii="BIZ UDゴシック" w:eastAsia="BIZ UDゴシック" w:hAnsi="BIZ UDゴシック"/>
          <w:szCs w:val="21"/>
        </w:rPr>
        <w:t>し、自然災害が起きた地域にすぐに駆け付けることで、トイレ不足に大きく貢献する助けあいの輪を広げるプロジェクト</w:t>
      </w:r>
      <w:r w:rsidR="00E2558D" w:rsidRPr="007433D8">
        <w:rPr>
          <w:rFonts w:ascii="BIZ UDゴシック" w:eastAsia="BIZ UDゴシック" w:hAnsi="BIZ UDゴシック" w:hint="eastAsia"/>
          <w:szCs w:val="21"/>
        </w:rPr>
        <w:t>である</w:t>
      </w:r>
      <w:r w:rsidRPr="007433D8">
        <w:rPr>
          <w:rFonts w:ascii="BIZ UDゴシック" w:eastAsia="BIZ UDゴシック" w:hAnsi="BIZ UDゴシック"/>
          <w:szCs w:val="21"/>
        </w:rPr>
        <w:t>「災害派遣トイレネットワークプロジェクト」に参加することで、いざという時に、全国の参加自治体が駆けつけ</w:t>
      </w:r>
      <w:r w:rsidR="006343F2" w:rsidRPr="007433D8">
        <w:rPr>
          <w:rFonts w:ascii="BIZ UDゴシック" w:eastAsia="BIZ UDゴシック" w:hAnsi="BIZ UDゴシック" w:hint="eastAsia"/>
          <w:szCs w:val="21"/>
        </w:rPr>
        <w:t>、</w:t>
      </w:r>
      <w:r w:rsidRPr="007433D8">
        <w:rPr>
          <w:rFonts w:ascii="BIZ UDゴシック" w:eastAsia="BIZ UDゴシック" w:hAnsi="BIZ UDゴシック"/>
          <w:szCs w:val="21"/>
        </w:rPr>
        <w:t>支援し合う体制の確保に貢献します。</w:t>
      </w:r>
    </w:p>
    <w:p w14:paraId="3DAFC206" w14:textId="77777777" w:rsidR="003F720B" w:rsidRPr="007433D8" w:rsidRDefault="003F720B" w:rsidP="00E4711B">
      <w:pPr>
        <w:rPr>
          <w:rFonts w:ascii="BIZ UDゴシック" w:eastAsia="BIZ UDゴシック" w:hAnsi="BIZ UDゴシック"/>
          <w:szCs w:val="21"/>
        </w:rPr>
      </w:pPr>
    </w:p>
    <w:p w14:paraId="2D4F8DA1" w14:textId="4B19110A" w:rsidR="00E2558D" w:rsidRPr="007433D8" w:rsidRDefault="007433D8" w:rsidP="00E4711B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96</w:t>
      </w:r>
      <w:r w:rsidR="00E2558D" w:rsidRPr="007433D8">
        <w:rPr>
          <w:rFonts w:ascii="BIZ UDゴシック" w:eastAsia="BIZ UDゴシック" w:hAnsi="BIZ UDゴシック" w:hint="eastAsia"/>
          <w:szCs w:val="21"/>
        </w:rPr>
        <w:t>ページ</w:t>
      </w:r>
    </w:p>
    <w:p w14:paraId="384421E2" w14:textId="27950671" w:rsidR="00E4711B" w:rsidRPr="007433D8" w:rsidRDefault="007433D8" w:rsidP="00E4711B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2</w:t>
      </w:r>
      <w:r w:rsidR="008F79F5" w:rsidRPr="007433D8">
        <w:rPr>
          <w:rFonts w:ascii="BIZ UDゴシック" w:eastAsia="BIZ UDゴシック" w:hAnsi="BIZ UDゴシック" w:hint="eastAsia"/>
          <w:szCs w:val="21"/>
        </w:rPr>
        <w:t>、</w:t>
      </w:r>
      <w:r w:rsidR="00E4711B" w:rsidRPr="007433D8">
        <w:rPr>
          <w:rFonts w:ascii="BIZ UDゴシック" w:eastAsia="BIZ UDゴシック" w:hAnsi="BIZ UDゴシック" w:hint="eastAsia"/>
          <w:szCs w:val="21"/>
        </w:rPr>
        <w:t>安否確認</w:t>
      </w:r>
    </w:p>
    <w:p w14:paraId="28D49EC3" w14:textId="6F1D1055" w:rsidR="00E4711B" w:rsidRPr="007433D8" w:rsidRDefault="00E4711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災害用伝言ダイヤル</w:t>
      </w:r>
      <w:r w:rsidR="008F79F5"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 w:hint="eastAsia"/>
          <w:szCs w:val="21"/>
        </w:rPr>
        <w:t>171</w:t>
      </w:r>
    </w:p>
    <w:p w14:paraId="7FDB7980" w14:textId="5CFE139F" w:rsidR="00E4711B" w:rsidRPr="007433D8" w:rsidRDefault="00E4711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電話を利用し、音声を登録・確認ができます。</w:t>
      </w:r>
    </w:p>
    <w:p w14:paraId="3C1FA644" w14:textId="656A2F35" w:rsidR="00E4711B" w:rsidRPr="007433D8" w:rsidRDefault="007433D8" w:rsidP="00E4711B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171</w:t>
      </w:r>
      <w:r w:rsidR="00E4711B" w:rsidRPr="007433D8">
        <w:rPr>
          <w:rFonts w:ascii="BIZ UDゴシック" w:eastAsia="BIZ UDゴシック" w:hAnsi="BIZ UDゴシック" w:hint="eastAsia"/>
          <w:szCs w:val="21"/>
        </w:rPr>
        <w:t>にダイヤル</w:t>
      </w:r>
      <w:r w:rsidR="008F79F5" w:rsidRPr="007433D8">
        <w:rPr>
          <w:rFonts w:ascii="BIZ UDゴシック" w:eastAsia="BIZ UDゴシック" w:hAnsi="BIZ UDゴシック" w:hint="eastAsia"/>
          <w:szCs w:val="21"/>
        </w:rPr>
        <w:t>し</w:t>
      </w:r>
      <w:r w:rsidR="00411BC3" w:rsidRPr="007433D8">
        <w:rPr>
          <w:rFonts w:ascii="BIZ UDゴシック" w:eastAsia="BIZ UDゴシック" w:hAnsi="BIZ UDゴシック" w:hint="eastAsia"/>
          <w:szCs w:val="21"/>
        </w:rPr>
        <w:t>たあと、</w:t>
      </w:r>
      <w:r w:rsidR="00E4711B" w:rsidRPr="007433D8">
        <w:rPr>
          <w:rFonts w:ascii="BIZ UDゴシック" w:eastAsia="BIZ UDゴシック" w:hAnsi="BIZ UDゴシック" w:hint="eastAsia"/>
          <w:szCs w:val="21"/>
        </w:rPr>
        <w:t>録音</w:t>
      </w:r>
      <w:r w:rsidR="00411BC3" w:rsidRPr="007433D8">
        <w:rPr>
          <w:rFonts w:ascii="BIZ UDゴシック" w:eastAsia="BIZ UDゴシック" w:hAnsi="BIZ UDゴシック" w:hint="eastAsia"/>
          <w:szCs w:val="21"/>
        </w:rPr>
        <w:t>する場合は</w:t>
      </w:r>
      <w:r>
        <w:rPr>
          <w:rFonts w:ascii="BIZ UDゴシック" w:eastAsia="BIZ UDゴシック" w:hAnsi="BIZ UDゴシック" w:hint="eastAsia"/>
          <w:szCs w:val="21"/>
        </w:rPr>
        <w:t>1</w:t>
      </w:r>
      <w:r w:rsidR="00411BC3" w:rsidRPr="007433D8">
        <w:rPr>
          <w:rFonts w:ascii="BIZ UDゴシック" w:eastAsia="BIZ UDゴシック" w:hAnsi="BIZ UDゴシック" w:hint="eastAsia"/>
          <w:szCs w:val="21"/>
        </w:rPr>
        <w:t>、</w:t>
      </w:r>
      <w:r w:rsidR="00E4711B" w:rsidRPr="007433D8">
        <w:rPr>
          <w:rFonts w:ascii="BIZ UDゴシック" w:eastAsia="BIZ UDゴシック" w:hAnsi="BIZ UDゴシック" w:hint="eastAsia"/>
          <w:szCs w:val="21"/>
        </w:rPr>
        <w:t>再生</w:t>
      </w:r>
      <w:r w:rsidR="00411BC3" w:rsidRPr="007433D8">
        <w:rPr>
          <w:rFonts w:ascii="BIZ UDゴシック" w:eastAsia="BIZ UDゴシック" w:hAnsi="BIZ UDゴシック" w:hint="eastAsia"/>
          <w:szCs w:val="21"/>
        </w:rPr>
        <w:t>する場合は</w:t>
      </w:r>
      <w:r>
        <w:rPr>
          <w:rFonts w:ascii="BIZ UDゴシック" w:eastAsia="BIZ UDゴシック" w:hAnsi="BIZ UDゴシック" w:hint="eastAsia"/>
          <w:szCs w:val="21"/>
        </w:rPr>
        <w:t>2</w:t>
      </w:r>
      <w:r w:rsidR="00411BC3" w:rsidRPr="007433D8">
        <w:rPr>
          <w:rFonts w:ascii="BIZ UDゴシック" w:eastAsia="BIZ UDゴシック" w:hAnsi="BIZ UDゴシック" w:hint="eastAsia"/>
          <w:szCs w:val="21"/>
        </w:rPr>
        <w:t>を押してから、</w:t>
      </w:r>
      <w:r w:rsidR="00E4711B" w:rsidRPr="007433D8">
        <w:rPr>
          <w:rFonts w:ascii="BIZ UDゴシック" w:eastAsia="BIZ UDゴシック" w:hAnsi="BIZ UDゴシック" w:hint="eastAsia"/>
          <w:szCs w:val="21"/>
        </w:rPr>
        <w:t>自宅などの電話番号を入力</w:t>
      </w:r>
      <w:r w:rsidR="00411BC3" w:rsidRPr="007433D8">
        <w:rPr>
          <w:rFonts w:ascii="BIZ UDゴシック" w:eastAsia="BIZ UDゴシック" w:hAnsi="BIZ UDゴシック" w:hint="eastAsia"/>
          <w:szCs w:val="21"/>
        </w:rPr>
        <w:t>します。</w:t>
      </w:r>
      <w:r w:rsidR="00E4711B" w:rsidRPr="007433D8">
        <w:rPr>
          <w:rFonts w:ascii="BIZ UDゴシック" w:eastAsia="BIZ UDゴシック" w:hAnsi="BIZ UDゴシック" w:hint="eastAsia"/>
          <w:szCs w:val="21"/>
        </w:rPr>
        <w:t>音声ガイダンスにしたがって、メッセージを録音または再生</w:t>
      </w:r>
      <w:r w:rsidR="00411BC3" w:rsidRPr="007433D8">
        <w:rPr>
          <w:rFonts w:ascii="BIZ UDゴシック" w:eastAsia="BIZ UDゴシック" w:hAnsi="BIZ UDゴシック" w:hint="eastAsia"/>
          <w:szCs w:val="21"/>
        </w:rPr>
        <w:t>してください。</w:t>
      </w:r>
    </w:p>
    <w:p w14:paraId="253A4A4F" w14:textId="21A0848D" w:rsidR="00E4711B" w:rsidRPr="007433D8" w:rsidRDefault="00E4711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災害用伝言板</w:t>
      </w:r>
      <w:r w:rsidR="00411BC3" w:rsidRPr="007433D8">
        <w:rPr>
          <w:rFonts w:ascii="BIZ UDゴシック" w:eastAsia="BIZ UDゴシック" w:hAnsi="BIZ UDゴシック" w:hint="eastAsia"/>
          <w:szCs w:val="21"/>
        </w:rPr>
        <w:t>、ウェブ</w:t>
      </w:r>
      <w:r w:rsidR="007433D8">
        <w:rPr>
          <w:rFonts w:ascii="BIZ UDゴシック" w:eastAsia="BIZ UDゴシック" w:hAnsi="BIZ UDゴシック" w:hint="eastAsia"/>
          <w:szCs w:val="21"/>
        </w:rPr>
        <w:t>171</w:t>
      </w:r>
    </w:p>
    <w:p w14:paraId="484176BD" w14:textId="77777777" w:rsidR="00E4711B" w:rsidRPr="007433D8" w:rsidRDefault="00E4711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インターネットを利用し、文字データを登録・確認することができます。</w:t>
      </w:r>
    </w:p>
    <w:p w14:paraId="2147007A" w14:textId="63AF86CE" w:rsidR="00E4711B" w:rsidRPr="007433D8" w:rsidRDefault="00E4711B" w:rsidP="00E4711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インターネットで</w:t>
      </w:r>
      <w:r w:rsidR="00411BC3" w:rsidRPr="007433D8">
        <w:rPr>
          <w:rFonts w:ascii="BIZ UDゴシック" w:eastAsia="BIZ UDゴシック" w:hAnsi="BIZ UDゴシック" w:hint="eastAsia"/>
          <w:szCs w:val="21"/>
        </w:rPr>
        <w:t>ウェブ</w:t>
      </w:r>
      <w:r w:rsidR="007433D8">
        <w:rPr>
          <w:rFonts w:ascii="BIZ UDゴシック" w:eastAsia="BIZ UDゴシック" w:hAnsi="BIZ UDゴシック" w:hint="eastAsia"/>
          <w:szCs w:val="21"/>
        </w:rPr>
        <w:t>171</w:t>
      </w:r>
      <w:r w:rsidRPr="007433D8">
        <w:rPr>
          <w:rFonts w:ascii="BIZ UDゴシック" w:eastAsia="BIZ UDゴシック" w:hAnsi="BIZ UDゴシック"/>
          <w:szCs w:val="21"/>
        </w:rPr>
        <w:t>と検索しアクセス</w:t>
      </w:r>
      <w:r w:rsidR="00411BC3" w:rsidRPr="007433D8">
        <w:rPr>
          <w:rFonts w:ascii="BIZ UDゴシック" w:eastAsia="BIZ UDゴシック" w:hAnsi="BIZ UDゴシック" w:hint="eastAsia"/>
          <w:szCs w:val="21"/>
        </w:rPr>
        <w:t>し、</w:t>
      </w:r>
      <w:r w:rsidRPr="007433D8">
        <w:rPr>
          <w:rFonts w:ascii="BIZ UDゴシック" w:eastAsia="BIZ UDゴシック" w:hAnsi="BIZ UDゴシック" w:hint="eastAsia"/>
          <w:szCs w:val="21"/>
        </w:rPr>
        <w:t>電話番号を入力し登録または確認を選択</w:t>
      </w:r>
      <w:r w:rsidR="00C455CB" w:rsidRPr="007433D8">
        <w:rPr>
          <w:rFonts w:ascii="BIZ UDゴシック" w:eastAsia="BIZ UDゴシック" w:hAnsi="BIZ UDゴシック" w:hint="eastAsia"/>
          <w:szCs w:val="21"/>
        </w:rPr>
        <w:t>します。</w:t>
      </w:r>
      <w:r w:rsidRPr="007433D8">
        <w:rPr>
          <w:rFonts w:ascii="BIZ UDゴシック" w:eastAsia="BIZ UDゴシック" w:hAnsi="BIZ UDゴシック" w:hint="eastAsia"/>
          <w:szCs w:val="21"/>
        </w:rPr>
        <w:t>案内に従って伝言を登録</w:t>
      </w:r>
      <w:r w:rsidR="00C455CB" w:rsidRPr="007433D8">
        <w:rPr>
          <w:rFonts w:ascii="BIZ UDゴシック" w:eastAsia="BIZ UDゴシック" w:hAnsi="BIZ UDゴシック" w:hint="eastAsia"/>
          <w:szCs w:val="21"/>
        </w:rPr>
        <w:t>、</w:t>
      </w:r>
      <w:r w:rsidRPr="007433D8">
        <w:rPr>
          <w:rFonts w:ascii="BIZ UDゴシック" w:eastAsia="BIZ UDゴシック" w:hAnsi="BIZ UDゴシック" w:hint="eastAsia"/>
          <w:szCs w:val="21"/>
        </w:rPr>
        <w:t>表示された情報を確認</w:t>
      </w:r>
      <w:r w:rsidR="00C455CB" w:rsidRPr="007433D8">
        <w:rPr>
          <w:rFonts w:ascii="BIZ UDゴシック" w:eastAsia="BIZ UDゴシック" w:hAnsi="BIZ UDゴシック" w:hint="eastAsia"/>
          <w:szCs w:val="21"/>
        </w:rPr>
        <w:t>ができます。</w:t>
      </w:r>
    </w:p>
    <w:p w14:paraId="01080606" w14:textId="5DCC7017" w:rsidR="006034A4" w:rsidRPr="007433D8" w:rsidRDefault="00E4711B" w:rsidP="006034A4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上記</w:t>
      </w:r>
      <w:r w:rsidR="007433D8">
        <w:rPr>
          <w:rFonts w:ascii="BIZ UDゴシック" w:eastAsia="BIZ UDゴシック" w:hAnsi="BIZ UDゴシック" w:hint="eastAsia"/>
          <w:szCs w:val="21"/>
        </w:rPr>
        <w:t>2</w:t>
      </w:r>
      <w:r w:rsidR="00E2558D" w:rsidRPr="007433D8">
        <w:rPr>
          <w:rFonts w:ascii="BIZ UDゴシック" w:eastAsia="BIZ UDゴシック" w:hAnsi="BIZ UDゴシック" w:hint="eastAsia"/>
          <w:szCs w:val="21"/>
        </w:rPr>
        <w:t>つの</w:t>
      </w:r>
      <w:r w:rsidRPr="007433D8">
        <w:rPr>
          <w:rFonts w:ascii="BIZ UDゴシック" w:eastAsia="BIZ UDゴシック" w:hAnsi="BIZ UDゴシック" w:hint="eastAsia"/>
          <w:szCs w:val="21"/>
        </w:rPr>
        <w:t>サービスは</w:t>
      </w:r>
      <w:r w:rsidR="009C7B51" w:rsidRPr="007433D8">
        <w:rPr>
          <w:rFonts w:ascii="BIZ UDゴシック" w:eastAsia="BIZ UDゴシック" w:hAnsi="BIZ UDゴシック" w:hint="eastAsia"/>
          <w:szCs w:val="21"/>
        </w:rPr>
        <w:t>、毎月</w:t>
      </w:r>
      <w:r w:rsidR="003122DC" w:rsidRPr="007433D8">
        <w:rPr>
          <w:rFonts w:ascii="BIZ UDゴシック" w:eastAsia="BIZ UDゴシック" w:hAnsi="BIZ UDゴシック" w:hint="eastAsia"/>
          <w:szCs w:val="21"/>
        </w:rPr>
        <w:t>ついたち</w:t>
      </w:r>
      <w:r w:rsidR="009C7B51"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 w:hint="eastAsia"/>
          <w:szCs w:val="21"/>
        </w:rPr>
        <w:t>15</w:t>
      </w:r>
      <w:r w:rsidR="009C7B51" w:rsidRPr="007433D8">
        <w:rPr>
          <w:rFonts w:ascii="BIZ UDゴシック" w:eastAsia="BIZ UDゴシック" w:hAnsi="BIZ UDゴシック" w:hint="eastAsia"/>
          <w:szCs w:val="21"/>
        </w:rPr>
        <w:t>日、</w:t>
      </w:r>
      <w:r w:rsidR="007433D8">
        <w:rPr>
          <w:rFonts w:ascii="BIZ UDゴシック" w:eastAsia="BIZ UDゴシック" w:hAnsi="BIZ UDゴシック" w:hint="eastAsia"/>
          <w:szCs w:val="21"/>
        </w:rPr>
        <w:t>8</w:t>
      </w:r>
      <w:r w:rsidR="009C7B51" w:rsidRPr="007433D8">
        <w:rPr>
          <w:rFonts w:ascii="BIZ UDゴシック" w:eastAsia="BIZ UDゴシック" w:hAnsi="BIZ UDゴシック" w:hint="eastAsia"/>
          <w:szCs w:val="21"/>
        </w:rPr>
        <w:t>月</w:t>
      </w:r>
      <w:r w:rsidR="007433D8">
        <w:rPr>
          <w:rFonts w:ascii="BIZ UDゴシック" w:eastAsia="BIZ UDゴシック" w:hAnsi="BIZ UDゴシック" w:hint="eastAsia"/>
          <w:szCs w:val="21"/>
        </w:rPr>
        <w:t>30</w:t>
      </w:r>
      <w:r w:rsidR="009C7B51" w:rsidRPr="007433D8">
        <w:rPr>
          <w:rFonts w:ascii="BIZ UDゴシック" w:eastAsia="BIZ UDゴシック" w:hAnsi="BIZ UDゴシック" w:hint="eastAsia"/>
          <w:szCs w:val="21"/>
        </w:rPr>
        <w:t>日から</w:t>
      </w:r>
      <w:r w:rsidR="007433D8">
        <w:rPr>
          <w:rFonts w:ascii="BIZ UDゴシック" w:eastAsia="BIZ UDゴシック" w:hAnsi="BIZ UDゴシック" w:hint="eastAsia"/>
          <w:szCs w:val="21"/>
        </w:rPr>
        <w:t>9</w:t>
      </w:r>
      <w:r w:rsidR="009C7B51" w:rsidRPr="007433D8">
        <w:rPr>
          <w:rFonts w:ascii="BIZ UDゴシック" w:eastAsia="BIZ UDゴシック" w:hAnsi="BIZ UDゴシック" w:hint="eastAsia"/>
          <w:szCs w:val="21"/>
        </w:rPr>
        <w:t>月</w:t>
      </w:r>
      <w:r w:rsidR="007433D8">
        <w:rPr>
          <w:rFonts w:ascii="BIZ UDゴシック" w:eastAsia="BIZ UDゴシック" w:hAnsi="BIZ UDゴシック" w:hint="eastAsia"/>
          <w:szCs w:val="21"/>
        </w:rPr>
        <w:t>5</w:t>
      </w:r>
      <w:r w:rsidR="009C7B51" w:rsidRPr="007433D8">
        <w:rPr>
          <w:rFonts w:ascii="BIZ UDゴシック" w:eastAsia="BIZ UDゴシック" w:hAnsi="BIZ UDゴシック" w:hint="eastAsia"/>
          <w:szCs w:val="21"/>
        </w:rPr>
        <w:t>日の防災</w:t>
      </w:r>
      <w:r w:rsidR="00C55317" w:rsidRPr="007433D8">
        <w:rPr>
          <w:rFonts w:ascii="BIZ UDゴシック" w:eastAsia="BIZ UDゴシック" w:hAnsi="BIZ UDゴシック" w:hint="eastAsia"/>
          <w:szCs w:val="21"/>
        </w:rPr>
        <w:t>週間</w:t>
      </w:r>
      <w:r w:rsidR="009C7B51"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 w:hint="eastAsia"/>
          <w:szCs w:val="21"/>
        </w:rPr>
        <w:t>1</w:t>
      </w:r>
      <w:r w:rsidR="00E2558D" w:rsidRPr="007433D8">
        <w:rPr>
          <w:rFonts w:ascii="BIZ UDゴシック" w:eastAsia="BIZ UDゴシック" w:hAnsi="BIZ UDゴシック" w:hint="eastAsia"/>
          <w:szCs w:val="21"/>
        </w:rPr>
        <w:t>月</w:t>
      </w:r>
      <w:r w:rsidR="007433D8">
        <w:rPr>
          <w:rFonts w:ascii="BIZ UDゴシック" w:eastAsia="BIZ UDゴシック" w:hAnsi="BIZ UDゴシック" w:hint="eastAsia"/>
          <w:szCs w:val="21"/>
        </w:rPr>
        <w:t>1</w:t>
      </w:r>
      <w:r w:rsidR="00937D3B" w:rsidRPr="007433D8">
        <w:rPr>
          <w:rFonts w:ascii="BIZ UDゴシック" w:eastAsia="BIZ UDゴシック" w:hAnsi="BIZ UDゴシック" w:hint="eastAsia"/>
          <w:szCs w:val="21"/>
        </w:rPr>
        <w:t>日</w:t>
      </w:r>
      <w:r w:rsidR="00E2558D" w:rsidRPr="007433D8">
        <w:rPr>
          <w:rFonts w:ascii="BIZ UDゴシック" w:eastAsia="BIZ UDゴシック" w:hAnsi="BIZ UDゴシック" w:hint="eastAsia"/>
          <w:szCs w:val="21"/>
        </w:rPr>
        <w:t>から</w:t>
      </w:r>
      <w:r w:rsidR="007433D8">
        <w:rPr>
          <w:rFonts w:ascii="BIZ UDゴシック" w:eastAsia="BIZ UDゴシック" w:hAnsi="BIZ UDゴシック" w:hint="eastAsia"/>
          <w:szCs w:val="21"/>
        </w:rPr>
        <w:t>1</w:t>
      </w:r>
      <w:r w:rsidR="00E2558D" w:rsidRPr="007433D8">
        <w:rPr>
          <w:rFonts w:ascii="BIZ UDゴシック" w:eastAsia="BIZ UDゴシック" w:hAnsi="BIZ UDゴシック" w:hint="eastAsia"/>
          <w:szCs w:val="21"/>
        </w:rPr>
        <w:t>月</w:t>
      </w:r>
      <w:r w:rsidR="007433D8">
        <w:rPr>
          <w:rFonts w:ascii="BIZ UDゴシック" w:eastAsia="BIZ UDゴシック" w:hAnsi="BIZ UDゴシック" w:hint="eastAsia"/>
          <w:szCs w:val="21"/>
        </w:rPr>
        <w:t>3</w:t>
      </w:r>
      <w:r w:rsidR="00E2558D" w:rsidRPr="007433D8">
        <w:rPr>
          <w:rFonts w:ascii="BIZ UDゴシック" w:eastAsia="BIZ UDゴシック" w:hAnsi="BIZ UDゴシック" w:hint="eastAsia"/>
          <w:szCs w:val="21"/>
        </w:rPr>
        <w:t>日に</w:t>
      </w:r>
      <w:r w:rsidRPr="007433D8">
        <w:rPr>
          <w:rFonts w:ascii="BIZ UDゴシック" w:eastAsia="BIZ UDゴシック" w:hAnsi="BIZ UDゴシック" w:hint="eastAsia"/>
          <w:szCs w:val="21"/>
        </w:rPr>
        <w:t>体験利用を提供しています。</w:t>
      </w:r>
    </w:p>
    <w:p w14:paraId="5ACEC993" w14:textId="77777777" w:rsidR="003F720B" w:rsidRPr="007433D8" w:rsidRDefault="003F720B" w:rsidP="006034A4">
      <w:pPr>
        <w:rPr>
          <w:rFonts w:ascii="BIZ UDゴシック" w:eastAsia="BIZ UDゴシック" w:hAnsi="BIZ UDゴシック"/>
          <w:szCs w:val="21"/>
        </w:rPr>
      </w:pPr>
    </w:p>
    <w:p w14:paraId="72711E2E" w14:textId="4FB26283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noProof/>
          <w:szCs w:val="21"/>
        </w:rPr>
        <w:drawing>
          <wp:anchor distT="0" distB="0" distL="114300" distR="114300" simplePos="0" relativeHeight="251660288" behindDoc="0" locked="0" layoutInCell="1" allowOverlap="1" wp14:anchorId="2D07C7D5" wp14:editId="1E8A0DE6">
            <wp:simplePos x="0" y="0"/>
            <wp:positionH relativeFrom="page">
              <wp:posOffset>6301740</wp:posOffset>
            </wp:positionH>
            <wp:positionV relativeFrom="page">
              <wp:posOffset>9433560</wp:posOffset>
            </wp:positionV>
            <wp:extent cx="716280" cy="716280"/>
            <wp:effectExtent l="0" t="0" r="7620" b="7620"/>
            <wp:wrapNone/>
            <wp:docPr id="2013896161" name="JAVISCODE001-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96161" name="JAVISCODE001-1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33D8">
        <w:rPr>
          <w:rFonts w:ascii="BIZ UDゴシック" w:eastAsia="BIZ UDゴシック" w:hAnsi="BIZ UDゴシック" w:hint="eastAsia"/>
          <w:szCs w:val="21"/>
        </w:rPr>
        <w:t>97</w:t>
      </w:r>
      <w:r w:rsidRPr="007433D8">
        <w:rPr>
          <w:rFonts w:ascii="BIZ UDゴシック" w:eastAsia="BIZ UDゴシック" w:hAnsi="BIZ UDゴシック" w:hint="eastAsia"/>
          <w:szCs w:val="21"/>
        </w:rPr>
        <w:t>ページ</w:t>
      </w:r>
    </w:p>
    <w:p w14:paraId="789FBFE5" w14:textId="7A259B12" w:rsidR="003F720B" w:rsidRPr="007433D8" w:rsidRDefault="007433D8" w:rsidP="003F720B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3</w:t>
      </w:r>
      <w:r w:rsidR="003F720B" w:rsidRPr="007433D8">
        <w:rPr>
          <w:rFonts w:ascii="BIZ UDゴシック" w:eastAsia="BIZ UDゴシック" w:hAnsi="BIZ UDゴシック" w:hint="eastAsia"/>
          <w:szCs w:val="21"/>
        </w:rPr>
        <w:t>、防災関係機関連絡先</w:t>
      </w:r>
    </w:p>
    <w:p w14:paraId="2391B7B1" w14:textId="77777777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防災関係機関の連絡先一覧を記載しています。</w:t>
      </w:r>
    </w:p>
    <w:p w14:paraId="2840D2C0" w14:textId="00CC2CB5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/>
          <w:szCs w:val="21"/>
        </w:rPr>
        <w:t>区の防災対策</w:t>
      </w:r>
      <w:r w:rsidRPr="007433D8">
        <w:rPr>
          <w:rFonts w:ascii="BIZ UDゴシック" w:eastAsia="BIZ UDゴシック" w:hAnsi="BIZ UDゴシック" w:hint="eastAsia"/>
          <w:szCs w:val="21"/>
        </w:rPr>
        <w:t>については、</w:t>
      </w:r>
      <w:r w:rsidRPr="007433D8">
        <w:rPr>
          <w:rFonts w:ascii="BIZ UDゴシック" w:eastAsia="BIZ UDゴシック" w:hAnsi="BIZ UDゴシック"/>
          <w:szCs w:val="21"/>
        </w:rPr>
        <w:t>目黒区役所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/>
          <w:szCs w:val="21"/>
        </w:rPr>
        <w:t>03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3715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1111</w:t>
      </w:r>
    </w:p>
    <w:p w14:paraId="59E1D43C" w14:textId="5A139A7E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/>
          <w:szCs w:val="21"/>
        </w:rPr>
        <w:t>空き巣・盗難など</w:t>
      </w:r>
      <w:r w:rsidRPr="007433D8">
        <w:rPr>
          <w:rFonts w:ascii="BIZ UDゴシック" w:eastAsia="BIZ UDゴシック" w:hAnsi="BIZ UDゴシック" w:hint="eastAsia"/>
          <w:szCs w:val="21"/>
        </w:rPr>
        <w:t>については、</w:t>
      </w:r>
      <w:r w:rsidRPr="007433D8">
        <w:rPr>
          <w:rFonts w:ascii="BIZ UDゴシック" w:eastAsia="BIZ UDゴシック" w:hAnsi="BIZ UDゴシック"/>
          <w:szCs w:val="21"/>
        </w:rPr>
        <w:t>目黒警察署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/>
          <w:szCs w:val="21"/>
        </w:rPr>
        <w:t>03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3710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0110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="00937D3B" w:rsidRPr="007433D8">
        <w:rPr>
          <w:rFonts w:ascii="BIZ UDゴシック" w:eastAsia="BIZ UDゴシック" w:hAnsi="BIZ UDゴシック" w:hint="eastAsia"/>
          <w:szCs w:val="21"/>
        </w:rPr>
        <w:t>碑文谷</w:t>
      </w:r>
      <w:r w:rsidRPr="007433D8">
        <w:rPr>
          <w:rFonts w:ascii="BIZ UDゴシック" w:eastAsia="BIZ UDゴシック" w:hAnsi="BIZ UDゴシック"/>
          <w:szCs w:val="21"/>
        </w:rPr>
        <w:t>警察署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/>
          <w:szCs w:val="21"/>
        </w:rPr>
        <w:t>03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3794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0110</w:t>
      </w:r>
    </w:p>
    <w:p w14:paraId="4797DC63" w14:textId="4C72C8D6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/>
          <w:szCs w:val="21"/>
        </w:rPr>
        <w:t>火災・救助など</w:t>
      </w:r>
      <w:r w:rsidRPr="007433D8">
        <w:rPr>
          <w:rFonts w:ascii="BIZ UDゴシック" w:eastAsia="BIZ UDゴシック" w:hAnsi="BIZ UDゴシック" w:hint="eastAsia"/>
          <w:szCs w:val="21"/>
        </w:rPr>
        <w:t>については、</w:t>
      </w:r>
      <w:r w:rsidRPr="007433D8">
        <w:rPr>
          <w:rFonts w:ascii="BIZ UDゴシック" w:eastAsia="BIZ UDゴシック" w:hAnsi="BIZ UDゴシック"/>
          <w:szCs w:val="21"/>
        </w:rPr>
        <w:t>目黒消防署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/>
          <w:szCs w:val="21"/>
        </w:rPr>
        <w:t>03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3710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0119</w:t>
      </w:r>
    </w:p>
    <w:p w14:paraId="27EE8C98" w14:textId="1FC1BC74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上水道については、</w:t>
      </w:r>
      <w:r w:rsidRPr="007433D8">
        <w:rPr>
          <w:rFonts w:ascii="BIZ UDゴシック" w:eastAsia="BIZ UDゴシック" w:hAnsi="BIZ UDゴシック"/>
          <w:szCs w:val="21"/>
        </w:rPr>
        <w:t>東京都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Pr="007433D8">
        <w:rPr>
          <w:rFonts w:ascii="BIZ UDゴシック" w:eastAsia="BIZ UDゴシック" w:hAnsi="BIZ UDゴシック"/>
          <w:szCs w:val="21"/>
        </w:rPr>
        <w:t>水道局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Pr="007433D8">
        <w:rPr>
          <w:rFonts w:ascii="BIZ UDゴシック" w:eastAsia="BIZ UDゴシック" w:hAnsi="BIZ UDゴシック"/>
          <w:szCs w:val="21"/>
        </w:rPr>
        <w:t>目黒営業所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/>
          <w:szCs w:val="21"/>
        </w:rPr>
        <w:t>03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5773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6126</w:t>
      </w:r>
    </w:p>
    <w:p w14:paraId="059479C4" w14:textId="60996244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下水道については、</w:t>
      </w:r>
      <w:r w:rsidRPr="007433D8">
        <w:rPr>
          <w:rFonts w:ascii="BIZ UDゴシック" w:eastAsia="BIZ UDゴシック" w:hAnsi="BIZ UDゴシック"/>
          <w:szCs w:val="21"/>
        </w:rPr>
        <w:t>東京都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Pr="007433D8">
        <w:rPr>
          <w:rFonts w:ascii="BIZ UDゴシック" w:eastAsia="BIZ UDゴシック" w:hAnsi="BIZ UDゴシック"/>
          <w:szCs w:val="21"/>
        </w:rPr>
        <w:t>下水道局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Pr="007433D8">
        <w:rPr>
          <w:rFonts w:ascii="BIZ UDゴシック" w:eastAsia="BIZ UDゴシック" w:hAnsi="BIZ UDゴシック"/>
          <w:szCs w:val="21"/>
        </w:rPr>
        <w:t>南部下水道事務所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/>
          <w:szCs w:val="21"/>
        </w:rPr>
        <w:t>03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5734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5031</w:t>
      </w:r>
    </w:p>
    <w:p w14:paraId="2C0FFFD0" w14:textId="6572AC17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固定電話の</w:t>
      </w:r>
      <w:r w:rsidRPr="007433D8">
        <w:rPr>
          <w:rFonts w:ascii="BIZ UDゴシック" w:eastAsia="BIZ UDゴシック" w:hAnsi="BIZ UDゴシック"/>
          <w:szCs w:val="21"/>
        </w:rPr>
        <w:t>故障・設備の損傷など</w:t>
      </w:r>
      <w:r w:rsidRPr="007433D8">
        <w:rPr>
          <w:rFonts w:ascii="BIZ UDゴシック" w:eastAsia="BIZ UDゴシック" w:hAnsi="BIZ UDゴシック" w:hint="eastAsia"/>
          <w:szCs w:val="21"/>
        </w:rPr>
        <w:t>については、</w:t>
      </w:r>
      <w:r w:rsidRPr="007433D8">
        <w:rPr>
          <w:rFonts w:ascii="BIZ UDゴシック" w:eastAsia="BIZ UDゴシック" w:hAnsi="BIZ UDゴシック"/>
          <w:szCs w:val="21"/>
        </w:rPr>
        <w:t>NTT東日本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 w:hint="eastAsia"/>
          <w:szCs w:val="21"/>
        </w:rPr>
        <w:t>113</w:t>
      </w:r>
    </w:p>
    <w:p w14:paraId="7CD59D75" w14:textId="176D7CF7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電気については、</w:t>
      </w:r>
      <w:r w:rsidRPr="007433D8">
        <w:rPr>
          <w:rFonts w:ascii="BIZ UDゴシック" w:eastAsia="BIZ UDゴシック" w:hAnsi="BIZ UDゴシック"/>
          <w:szCs w:val="21"/>
        </w:rPr>
        <w:t>東京電力カスタマーセンター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/>
          <w:szCs w:val="21"/>
        </w:rPr>
        <w:t>0120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995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007</w:t>
      </w:r>
    </w:p>
    <w:p w14:paraId="2A069BF9" w14:textId="0440263B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 w:hint="eastAsia"/>
          <w:szCs w:val="21"/>
        </w:rPr>
        <w:t>ガスについては、</w:t>
      </w:r>
      <w:r w:rsidRPr="007433D8">
        <w:rPr>
          <w:rFonts w:ascii="BIZ UDゴシック" w:eastAsia="BIZ UDゴシック" w:hAnsi="BIZ UDゴシック"/>
          <w:szCs w:val="21"/>
        </w:rPr>
        <w:t>東京ガスお客様センター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="007433D8">
        <w:rPr>
          <w:rFonts w:ascii="BIZ UDゴシック" w:eastAsia="BIZ UDゴシック" w:hAnsi="BIZ UDゴシック"/>
          <w:szCs w:val="21"/>
        </w:rPr>
        <w:t>0570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002</w:t>
      </w:r>
      <w:r w:rsidRPr="007433D8">
        <w:rPr>
          <w:rFonts w:ascii="BIZ UDゴシック" w:eastAsia="BIZ UDゴシック" w:hAnsi="BIZ UDゴシック"/>
          <w:szCs w:val="21"/>
        </w:rPr>
        <w:t>-</w:t>
      </w:r>
      <w:r w:rsidR="007433D8">
        <w:rPr>
          <w:rFonts w:ascii="BIZ UDゴシック" w:eastAsia="BIZ UDゴシック" w:hAnsi="BIZ UDゴシック"/>
          <w:szCs w:val="21"/>
        </w:rPr>
        <w:t>211</w:t>
      </w:r>
    </w:p>
    <w:p w14:paraId="5A9A6CB5" w14:textId="77777777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</w:p>
    <w:p w14:paraId="71494001" w14:textId="77777777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  <w:r w:rsidRPr="007433D8">
        <w:rPr>
          <w:rFonts w:ascii="BIZ UDゴシック" w:eastAsia="BIZ UDゴシック" w:hAnsi="BIZ UDゴシック"/>
          <w:szCs w:val="21"/>
        </w:rPr>
        <w:t>災害は突然発生します。いざという時のために、大切な方との連絡方法や</w:t>
      </w:r>
      <w:r w:rsidRPr="007433D8">
        <w:rPr>
          <w:rFonts w:ascii="BIZ UDゴシック" w:eastAsia="BIZ UDゴシック" w:hAnsi="BIZ UDゴシック" w:hint="eastAsia"/>
          <w:szCs w:val="21"/>
        </w:rPr>
        <w:t>、</w:t>
      </w:r>
      <w:r w:rsidRPr="007433D8">
        <w:rPr>
          <w:rFonts w:ascii="BIZ UDゴシック" w:eastAsia="BIZ UDゴシック" w:hAnsi="BIZ UDゴシック"/>
          <w:szCs w:val="21"/>
        </w:rPr>
        <w:t>避難方法</w:t>
      </w:r>
      <w:r w:rsidRPr="007433D8">
        <w:rPr>
          <w:rFonts w:ascii="BIZ UDゴシック" w:eastAsia="BIZ UDゴシック" w:hAnsi="BIZ UDゴシック" w:hint="eastAsia"/>
          <w:szCs w:val="21"/>
        </w:rPr>
        <w:t>について話し合っておきましょう。</w:t>
      </w:r>
    </w:p>
    <w:p w14:paraId="222967EB" w14:textId="77777777" w:rsidR="003F720B" w:rsidRPr="007433D8" w:rsidRDefault="003F720B" w:rsidP="003F720B">
      <w:pPr>
        <w:rPr>
          <w:rFonts w:ascii="BIZ UDゴシック" w:eastAsia="BIZ UDゴシック" w:hAnsi="BIZ UDゴシック"/>
          <w:szCs w:val="21"/>
        </w:rPr>
      </w:pPr>
    </w:p>
    <w:sectPr w:rsidR="003F720B" w:rsidRPr="007433D8" w:rsidSect="003D795F">
      <w:pgSz w:w="11906" w:h="16838" w:code="9"/>
      <w:pgMar w:top="1985" w:right="1418" w:bottom="2342" w:left="1418" w:header="851" w:footer="992" w:gutter="0"/>
      <w:paperSrc w:first="1" w:other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9465" w14:textId="77777777" w:rsidR="004337A3" w:rsidRDefault="004337A3" w:rsidP="00DC1B5E">
      <w:r>
        <w:separator/>
      </w:r>
    </w:p>
  </w:endnote>
  <w:endnote w:type="continuationSeparator" w:id="0">
    <w:p w14:paraId="3FE87EEB" w14:textId="77777777" w:rsidR="004337A3" w:rsidRDefault="004337A3" w:rsidP="00DC1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1A9A7" w14:textId="77777777" w:rsidR="004337A3" w:rsidRDefault="004337A3" w:rsidP="00DC1B5E">
      <w:r>
        <w:separator/>
      </w:r>
    </w:p>
  </w:footnote>
  <w:footnote w:type="continuationSeparator" w:id="0">
    <w:p w14:paraId="5C0D7CE1" w14:textId="77777777" w:rsidR="004337A3" w:rsidRDefault="004337A3" w:rsidP="00DC1B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7615"/>
    <w:multiLevelType w:val="hybridMultilevel"/>
    <w:tmpl w:val="8A70819C"/>
    <w:lvl w:ilvl="0" w:tplc="AE7A29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3436E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0E303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B626A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E8B7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F642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40696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E2561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666AC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031C3"/>
    <w:multiLevelType w:val="hybridMultilevel"/>
    <w:tmpl w:val="725E245A"/>
    <w:lvl w:ilvl="0" w:tplc="0D76E68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1231C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CE8C0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26D45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D2C5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0C984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1ED97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F81D5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6A324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2318E"/>
    <w:multiLevelType w:val="hybridMultilevel"/>
    <w:tmpl w:val="8294FF7E"/>
    <w:lvl w:ilvl="0" w:tplc="25CEAFB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8C8B1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42901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217D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18C52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8279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2532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A8C0D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FE3C8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E0F97"/>
    <w:multiLevelType w:val="hybridMultilevel"/>
    <w:tmpl w:val="6B505A7A"/>
    <w:lvl w:ilvl="0" w:tplc="5DC6FA0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0C273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C28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2EF98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1A96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039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2A089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80B6E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A45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D461C"/>
    <w:multiLevelType w:val="hybridMultilevel"/>
    <w:tmpl w:val="A99C32FE"/>
    <w:lvl w:ilvl="0" w:tplc="897CD07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B063B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40446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7A627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DEE2B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4CE9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FE7C5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34594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7024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8406F"/>
    <w:multiLevelType w:val="hybridMultilevel"/>
    <w:tmpl w:val="2280CBC6"/>
    <w:lvl w:ilvl="0" w:tplc="1A0A30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FAB4D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1CD8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6210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1CA9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8CF32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56D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C291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0DC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F7F9B"/>
    <w:multiLevelType w:val="hybridMultilevel"/>
    <w:tmpl w:val="8432E4C0"/>
    <w:lvl w:ilvl="0" w:tplc="4D948D1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6C10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1CFDF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4E1F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CEBCF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106AB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483A9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503F0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F23BD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13A02"/>
    <w:multiLevelType w:val="hybridMultilevel"/>
    <w:tmpl w:val="388CD64A"/>
    <w:lvl w:ilvl="0" w:tplc="8FFAEA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C82E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B6A1A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625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D0CA7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C0FDF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6068C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78107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C82B2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C7FEB"/>
    <w:multiLevelType w:val="hybridMultilevel"/>
    <w:tmpl w:val="538A3712"/>
    <w:lvl w:ilvl="0" w:tplc="3EDCDA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546A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F2C85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F0C10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9AC3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5E74F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90772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583C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5827B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86B12"/>
    <w:multiLevelType w:val="hybridMultilevel"/>
    <w:tmpl w:val="A6CA1AFE"/>
    <w:lvl w:ilvl="0" w:tplc="FAE8570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8298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28BDC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F4FAB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FAB38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8C193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DEBCE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E8A78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46245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12E92"/>
    <w:multiLevelType w:val="hybridMultilevel"/>
    <w:tmpl w:val="AA4E17D2"/>
    <w:lvl w:ilvl="0" w:tplc="223007B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34E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800F3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1AAEC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848D7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802DD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1EE3F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CC501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8A31B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754CC"/>
    <w:multiLevelType w:val="hybridMultilevel"/>
    <w:tmpl w:val="CFC8E504"/>
    <w:lvl w:ilvl="0" w:tplc="4C7C80A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184A2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28DAE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6EB05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44B25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6ED4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E28A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0882C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5218F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E293F"/>
    <w:multiLevelType w:val="hybridMultilevel"/>
    <w:tmpl w:val="FF305CC6"/>
    <w:lvl w:ilvl="0" w:tplc="8D9634E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CA652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DA066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4ECE4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9A795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443EF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DA347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7CBF5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8400F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B7CE6"/>
    <w:multiLevelType w:val="hybridMultilevel"/>
    <w:tmpl w:val="C7C45BA4"/>
    <w:lvl w:ilvl="0" w:tplc="33B27F0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D672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3C9E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246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7074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B40B0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F6608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3C2D6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9EECE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F1009"/>
    <w:multiLevelType w:val="hybridMultilevel"/>
    <w:tmpl w:val="BB88003E"/>
    <w:lvl w:ilvl="0" w:tplc="AFDE61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46D7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2CE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EA22B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E73D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5A14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0E9E0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DA77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9477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9F0F16"/>
    <w:multiLevelType w:val="hybridMultilevel"/>
    <w:tmpl w:val="D248D06A"/>
    <w:lvl w:ilvl="0" w:tplc="FEC2DBE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78EDA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CC8D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2C27E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96020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1C7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28907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44D6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C61D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070A3"/>
    <w:multiLevelType w:val="hybridMultilevel"/>
    <w:tmpl w:val="F30EFAC6"/>
    <w:lvl w:ilvl="0" w:tplc="3BF6C4D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E42A9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D6AC6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2C0AF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B4989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B0BEF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A494A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D4843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4028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2094C"/>
    <w:multiLevelType w:val="hybridMultilevel"/>
    <w:tmpl w:val="9BE66AE0"/>
    <w:lvl w:ilvl="0" w:tplc="952C2D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2EF83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B6FE1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B6EBB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20F82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423D3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8062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D806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6374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049B0"/>
    <w:multiLevelType w:val="hybridMultilevel"/>
    <w:tmpl w:val="36B8A14E"/>
    <w:lvl w:ilvl="0" w:tplc="A6A0B15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20D9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D8F0C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708BC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F06AE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60E2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78055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E0136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08B4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27D97"/>
    <w:multiLevelType w:val="hybridMultilevel"/>
    <w:tmpl w:val="956E3640"/>
    <w:lvl w:ilvl="0" w:tplc="860A9F4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08E5C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442B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FE265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E48B8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CCB3F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7E653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34B05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CEB04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1B6CB3"/>
    <w:multiLevelType w:val="hybridMultilevel"/>
    <w:tmpl w:val="AA562D22"/>
    <w:lvl w:ilvl="0" w:tplc="D318BD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CA231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8CB00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BEF46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20949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2C8CC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D00F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0AF49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CEEA1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00331"/>
    <w:multiLevelType w:val="hybridMultilevel"/>
    <w:tmpl w:val="3328E1E2"/>
    <w:lvl w:ilvl="0" w:tplc="290E8AB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340F7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5C004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18A89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6CF5F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64805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56047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92931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D83DE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2A6D1D"/>
    <w:multiLevelType w:val="hybridMultilevel"/>
    <w:tmpl w:val="74B24B28"/>
    <w:lvl w:ilvl="0" w:tplc="9D043DB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5C138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7E82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281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8C2F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56C2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BA3EE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90ED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34C6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503592"/>
    <w:multiLevelType w:val="hybridMultilevel"/>
    <w:tmpl w:val="CB5C0A4C"/>
    <w:lvl w:ilvl="0" w:tplc="7C38FB7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A8289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5C5DE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849E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FE9E0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D89DE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586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84896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8E5D3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A66E39"/>
    <w:multiLevelType w:val="hybridMultilevel"/>
    <w:tmpl w:val="8A06991E"/>
    <w:lvl w:ilvl="0" w:tplc="B9E291F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32384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8A3A1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48F27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009ED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CEEAA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FA954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8E068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6D60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5526E9"/>
    <w:multiLevelType w:val="hybridMultilevel"/>
    <w:tmpl w:val="FC665F70"/>
    <w:lvl w:ilvl="0" w:tplc="BE26382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5806C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04744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DC165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FC52F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9082E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5C9C8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A6C0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2C7CB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3159A"/>
    <w:multiLevelType w:val="hybridMultilevel"/>
    <w:tmpl w:val="C9E292B4"/>
    <w:lvl w:ilvl="0" w:tplc="708E4FD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2C859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FC742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EA5F7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F0C0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3621F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5A41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EE3BF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B254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63D66"/>
    <w:multiLevelType w:val="hybridMultilevel"/>
    <w:tmpl w:val="84FAD6BA"/>
    <w:lvl w:ilvl="0" w:tplc="2FC4CD9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56ABE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A85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D2DDE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2AFD9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68DBB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E6A0B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02D1A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AA734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2C0A8C"/>
    <w:multiLevelType w:val="hybridMultilevel"/>
    <w:tmpl w:val="A9C0DCEA"/>
    <w:lvl w:ilvl="0" w:tplc="BE78AE6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6AF79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88939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82F41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6E2F9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C211E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662B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04C2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60692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74F77"/>
    <w:multiLevelType w:val="hybridMultilevel"/>
    <w:tmpl w:val="7FA41464"/>
    <w:lvl w:ilvl="0" w:tplc="A448DED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A6239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B4EB6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7A9A1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AA3EC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CC42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5C29B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02A63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E48DC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DF41D9"/>
    <w:multiLevelType w:val="hybridMultilevel"/>
    <w:tmpl w:val="E9866092"/>
    <w:lvl w:ilvl="0" w:tplc="2DCEAC6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54B6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50063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201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B235F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58E5A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B8760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9A5A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9A2DB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4E42EC"/>
    <w:multiLevelType w:val="hybridMultilevel"/>
    <w:tmpl w:val="4D24B384"/>
    <w:lvl w:ilvl="0" w:tplc="6F882DA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F4364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B471A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568BB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62F3E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7864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B81AC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3C865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7097B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FF48EB"/>
    <w:multiLevelType w:val="hybridMultilevel"/>
    <w:tmpl w:val="2E2E1BEC"/>
    <w:lvl w:ilvl="0" w:tplc="7D303DF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D2639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40FB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46B8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58B0F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CE0C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F0214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C85BD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22F2E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360C73"/>
    <w:multiLevelType w:val="hybridMultilevel"/>
    <w:tmpl w:val="9B0A4268"/>
    <w:lvl w:ilvl="0" w:tplc="FF60971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9A270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E2077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BED8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783F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2ACFC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900E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7E6D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2CD4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2576932">
    <w:abstractNumId w:val="29"/>
  </w:num>
  <w:num w:numId="2" w16cid:durableId="1224103831">
    <w:abstractNumId w:val="22"/>
  </w:num>
  <w:num w:numId="3" w16cid:durableId="1339431995">
    <w:abstractNumId w:val="4"/>
  </w:num>
  <w:num w:numId="4" w16cid:durableId="1383561148">
    <w:abstractNumId w:val="33"/>
  </w:num>
  <w:num w:numId="5" w16cid:durableId="1428843431">
    <w:abstractNumId w:val="11"/>
  </w:num>
  <w:num w:numId="6" w16cid:durableId="1458723631">
    <w:abstractNumId w:val="16"/>
  </w:num>
  <w:num w:numId="7" w16cid:durableId="1498500795">
    <w:abstractNumId w:val="3"/>
  </w:num>
  <w:num w:numId="8" w16cid:durableId="1618835610">
    <w:abstractNumId w:val="20"/>
  </w:num>
  <w:num w:numId="9" w16cid:durableId="163010392">
    <w:abstractNumId w:val="28"/>
  </w:num>
  <w:num w:numId="10" w16cid:durableId="1722751810">
    <w:abstractNumId w:val="19"/>
  </w:num>
  <w:num w:numId="11" w16cid:durableId="1726373701">
    <w:abstractNumId w:val="12"/>
  </w:num>
  <w:num w:numId="12" w16cid:durableId="1746881143">
    <w:abstractNumId w:val="24"/>
  </w:num>
  <w:num w:numId="13" w16cid:durableId="1755585342">
    <w:abstractNumId w:val="17"/>
  </w:num>
  <w:num w:numId="14" w16cid:durableId="1780173678">
    <w:abstractNumId w:val="25"/>
  </w:num>
  <w:num w:numId="15" w16cid:durableId="1828741554">
    <w:abstractNumId w:val="5"/>
  </w:num>
  <w:num w:numId="16" w16cid:durableId="1876649993">
    <w:abstractNumId w:val="14"/>
  </w:num>
  <w:num w:numId="17" w16cid:durableId="1877499462">
    <w:abstractNumId w:val="7"/>
  </w:num>
  <w:num w:numId="18" w16cid:durableId="1965427708">
    <w:abstractNumId w:val="21"/>
  </w:num>
  <w:num w:numId="19" w16cid:durableId="1998537969">
    <w:abstractNumId w:val="27"/>
  </w:num>
  <w:num w:numId="20" w16cid:durableId="2139906350">
    <w:abstractNumId w:val="2"/>
  </w:num>
  <w:num w:numId="21" w16cid:durableId="227616704">
    <w:abstractNumId w:val="6"/>
  </w:num>
  <w:num w:numId="22" w16cid:durableId="296960979">
    <w:abstractNumId w:val="8"/>
  </w:num>
  <w:num w:numId="23" w16cid:durableId="342709203">
    <w:abstractNumId w:val="30"/>
  </w:num>
  <w:num w:numId="24" w16cid:durableId="344868839">
    <w:abstractNumId w:val="9"/>
  </w:num>
  <w:num w:numId="25" w16cid:durableId="38287762">
    <w:abstractNumId w:val="1"/>
  </w:num>
  <w:num w:numId="26" w16cid:durableId="506288921">
    <w:abstractNumId w:val="15"/>
  </w:num>
  <w:num w:numId="27" w16cid:durableId="558515059">
    <w:abstractNumId w:val="13"/>
  </w:num>
  <w:num w:numId="28" w16cid:durableId="585924343">
    <w:abstractNumId w:val="26"/>
  </w:num>
  <w:num w:numId="29" w16cid:durableId="660351565">
    <w:abstractNumId w:val="32"/>
  </w:num>
  <w:num w:numId="30" w16cid:durableId="727728353">
    <w:abstractNumId w:val="18"/>
  </w:num>
  <w:num w:numId="31" w16cid:durableId="747312681">
    <w:abstractNumId w:val="31"/>
  </w:num>
  <w:num w:numId="32" w16cid:durableId="778061693">
    <w:abstractNumId w:val="10"/>
  </w:num>
  <w:num w:numId="33" w16cid:durableId="826239677">
    <w:abstractNumId w:val="0"/>
  </w:num>
  <w:num w:numId="34" w16cid:durableId="9163255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13"/>
    <w:rsid w:val="00005DEF"/>
    <w:rsid w:val="00047193"/>
    <w:rsid w:val="000935E9"/>
    <w:rsid w:val="000A2FBA"/>
    <w:rsid w:val="000B1AFE"/>
    <w:rsid w:val="000B433E"/>
    <w:rsid w:val="000E2E0B"/>
    <w:rsid w:val="000F130B"/>
    <w:rsid w:val="000F3409"/>
    <w:rsid w:val="0010596F"/>
    <w:rsid w:val="00105CE6"/>
    <w:rsid w:val="00124A64"/>
    <w:rsid w:val="0016256A"/>
    <w:rsid w:val="001773F1"/>
    <w:rsid w:val="001A264E"/>
    <w:rsid w:val="001E2243"/>
    <w:rsid w:val="001F7644"/>
    <w:rsid w:val="00235FBC"/>
    <w:rsid w:val="00267ACC"/>
    <w:rsid w:val="002C13EB"/>
    <w:rsid w:val="002E272F"/>
    <w:rsid w:val="002F052C"/>
    <w:rsid w:val="002F1AFA"/>
    <w:rsid w:val="00301507"/>
    <w:rsid w:val="003122DC"/>
    <w:rsid w:val="003333F5"/>
    <w:rsid w:val="00334733"/>
    <w:rsid w:val="0033795C"/>
    <w:rsid w:val="00345D2A"/>
    <w:rsid w:val="003A54A5"/>
    <w:rsid w:val="003B13B0"/>
    <w:rsid w:val="003B2FF6"/>
    <w:rsid w:val="003D795F"/>
    <w:rsid w:val="003F720B"/>
    <w:rsid w:val="004032CA"/>
    <w:rsid w:val="00411BC3"/>
    <w:rsid w:val="00430B34"/>
    <w:rsid w:val="004337A3"/>
    <w:rsid w:val="00434800"/>
    <w:rsid w:val="004412C7"/>
    <w:rsid w:val="00444CAA"/>
    <w:rsid w:val="00446328"/>
    <w:rsid w:val="00460D28"/>
    <w:rsid w:val="00463D23"/>
    <w:rsid w:val="004708C2"/>
    <w:rsid w:val="004728D3"/>
    <w:rsid w:val="004753F9"/>
    <w:rsid w:val="00477435"/>
    <w:rsid w:val="00492D22"/>
    <w:rsid w:val="004A3089"/>
    <w:rsid w:val="004A41A2"/>
    <w:rsid w:val="004B1809"/>
    <w:rsid w:val="004C6B67"/>
    <w:rsid w:val="004D36D7"/>
    <w:rsid w:val="004E1C15"/>
    <w:rsid w:val="0052517A"/>
    <w:rsid w:val="00542BF7"/>
    <w:rsid w:val="00561580"/>
    <w:rsid w:val="005A2661"/>
    <w:rsid w:val="005A6A94"/>
    <w:rsid w:val="006034A4"/>
    <w:rsid w:val="00633D61"/>
    <w:rsid w:val="006343F2"/>
    <w:rsid w:val="00640167"/>
    <w:rsid w:val="00655675"/>
    <w:rsid w:val="0065782C"/>
    <w:rsid w:val="00680DC8"/>
    <w:rsid w:val="00686E2B"/>
    <w:rsid w:val="006B4FFD"/>
    <w:rsid w:val="006D64D2"/>
    <w:rsid w:val="00704512"/>
    <w:rsid w:val="00731542"/>
    <w:rsid w:val="007433D8"/>
    <w:rsid w:val="0074514C"/>
    <w:rsid w:val="00756DE8"/>
    <w:rsid w:val="007743CA"/>
    <w:rsid w:val="00793CA5"/>
    <w:rsid w:val="0080007C"/>
    <w:rsid w:val="00811E4F"/>
    <w:rsid w:val="008277D9"/>
    <w:rsid w:val="00842F28"/>
    <w:rsid w:val="00850184"/>
    <w:rsid w:val="00864B9C"/>
    <w:rsid w:val="00872820"/>
    <w:rsid w:val="00890AC5"/>
    <w:rsid w:val="008B3AB1"/>
    <w:rsid w:val="008C2E50"/>
    <w:rsid w:val="008D22FA"/>
    <w:rsid w:val="008F79F5"/>
    <w:rsid w:val="00905983"/>
    <w:rsid w:val="00937D3B"/>
    <w:rsid w:val="00943993"/>
    <w:rsid w:val="00957DF0"/>
    <w:rsid w:val="009A3A05"/>
    <w:rsid w:val="009C7B51"/>
    <w:rsid w:val="00A221C9"/>
    <w:rsid w:val="00A52386"/>
    <w:rsid w:val="00A530D7"/>
    <w:rsid w:val="00A55497"/>
    <w:rsid w:val="00A66F45"/>
    <w:rsid w:val="00A76B62"/>
    <w:rsid w:val="00AB325F"/>
    <w:rsid w:val="00B014F1"/>
    <w:rsid w:val="00B14B70"/>
    <w:rsid w:val="00B44720"/>
    <w:rsid w:val="00B81730"/>
    <w:rsid w:val="00BA4433"/>
    <w:rsid w:val="00BB33EF"/>
    <w:rsid w:val="00BF4D6B"/>
    <w:rsid w:val="00C015B6"/>
    <w:rsid w:val="00C24DD7"/>
    <w:rsid w:val="00C33F7B"/>
    <w:rsid w:val="00C455CB"/>
    <w:rsid w:val="00C55317"/>
    <w:rsid w:val="00C94657"/>
    <w:rsid w:val="00CB6B42"/>
    <w:rsid w:val="00CB7E5A"/>
    <w:rsid w:val="00CC1B92"/>
    <w:rsid w:val="00CF496C"/>
    <w:rsid w:val="00CF4E4C"/>
    <w:rsid w:val="00D00216"/>
    <w:rsid w:val="00D32C95"/>
    <w:rsid w:val="00D5580D"/>
    <w:rsid w:val="00D87511"/>
    <w:rsid w:val="00D879DF"/>
    <w:rsid w:val="00D976EA"/>
    <w:rsid w:val="00DA68C1"/>
    <w:rsid w:val="00DA7F9B"/>
    <w:rsid w:val="00DB5196"/>
    <w:rsid w:val="00DB59C4"/>
    <w:rsid w:val="00DC1B5E"/>
    <w:rsid w:val="00DD4683"/>
    <w:rsid w:val="00DF023A"/>
    <w:rsid w:val="00DF3414"/>
    <w:rsid w:val="00E2558D"/>
    <w:rsid w:val="00E278D5"/>
    <w:rsid w:val="00E4711B"/>
    <w:rsid w:val="00E57F91"/>
    <w:rsid w:val="00E61CA7"/>
    <w:rsid w:val="00E859D4"/>
    <w:rsid w:val="00E9780D"/>
    <w:rsid w:val="00EB53CC"/>
    <w:rsid w:val="00EC5C3B"/>
    <w:rsid w:val="00ED0366"/>
    <w:rsid w:val="00EE626D"/>
    <w:rsid w:val="00EF3E13"/>
    <w:rsid w:val="00EF7F5F"/>
    <w:rsid w:val="00F32140"/>
    <w:rsid w:val="00F461B6"/>
    <w:rsid w:val="00F52F63"/>
    <w:rsid w:val="00F55BCD"/>
    <w:rsid w:val="00F646D2"/>
    <w:rsid w:val="00F835FE"/>
    <w:rsid w:val="00F955AD"/>
    <w:rsid w:val="00FA190C"/>
    <w:rsid w:val="00FB78A8"/>
    <w:rsid w:val="00FD4B85"/>
    <w:rsid w:val="00FE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30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uiPriority w:val="9"/>
    <w:qFormat/>
    <w:rsid w:val="00EF3E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EF3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EF3E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uiPriority w:val="9"/>
    <w:semiHidden/>
    <w:unhideWhenUsed/>
    <w:qFormat/>
    <w:rsid w:val="00EF3E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EF3E13"/>
    <w:pPr>
      <w:ind w:left="720"/>
      <w:contextualSpacing/>
    </w:pPr>
  </w:style>
  <w:style w:type="character" w:styleId="20">
    <w:name w:val="Intense Emphasis"/>
    <w:basedOn w:val="a0"/>
    <w:uiPriority w:val="21"/>
    <w:qFormat/>
    <w:rsid w:val="00EF3E13"/>
    <w:rPr>
      <w:i/>
      <w:iCs/>
      <w:color w:val="2E74B5" w:themeColor="accent1" w:themeShade="BF"/>
    </w:rPr>
  </w:style>
  <w:style w:type="character" w:styleId="21">
    <w:name w:val="Intense Reference"/>
    <w:basedOn w:val="a0"/>
    <w:uiPriority w:val="32"/>
    <w:qFormat/>
    <w:rsid w:val="00EF3E13"/>
    <w:rPr>
      <w:b/>
      <w:bCs/>
      <w:smallCaps/>
      <w:color w:val="2E74B5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A26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3122D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122DC"/>
    <w:rPr>
      <w:color w:val="605E5C"/>
      <w:shd w:val="clear" w:color="auto" w:fill="E1DFDD"/>
    </w:rPr>
  </w:style>
  <w:style w:type="character" w:customStyle="1" w:styleId="10">
    <w:name w:val="見出し 1 (文字)"/>
    <w:basedOn w:val="a0"/>
    <w:uiPriority w:val="9"/>
    <w:rsid w:val="004C6B6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0"/>
    <w:uiPriority w:val="9"/>
    <w:semiHidden/>
    <w:rsid w:val="004C6B6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uiPriority w:val="9"/>
    <w:semiHidden/>
    <w:rsid w:val="004C6B6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uiPriority w:val="9"/>
    <w:semiHidden/>
    <w:rsid w:val="004C6B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uiPriority w:val="9"/>
    <w:semiHidden/>
    <w:rsid w:val="004C6B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uiPriority w:val="9"/>
    <w:semiHidden/>
    <w:rsid w:val="004C6B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uiPriority w:val="9"/>
    <w:semiHidden/>
    <w:rsid w:val="004C6B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uiPriority w:val="9"/>
    <w:semiHidden/>
    <w:rsid w:val="004C6B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uiPriority w:val="9"/>
    <w:semiHidden/>
    <w:rsid w:val="004C6B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a6">
    <w:name w:val="表題 (文字)"/>
    <w:basedOn w:val="a0"/>
    <w:uiPriority w:val="10"/>
    <w:rsid w:val="004C6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副題 (文字)"/>
    <w:basedOn w:val="a0"/>
    <w:uiPriority w:val="11"/>
    <w:rsid w:val="004C6B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引用文 (文字)"/>
    <w:basedOn w:val="a0"/>
    <w:uiPriority w:val="29"/>
    <w:rsid w:val="004C6B67"/>
    <w:rPr>
      <w:i/>
      <w:iCs/>
      <w:color w:val="404040" w:themeColor="text1" w:themeTint="BF"/>
    </w:rPr>
  </w:style>
  <w:style w:type="character" w:customStyle="1" w:styleId="23">
    <w:name w:val="引用文 2 (文字)"/>
    <w:basedOn w:val="a0"/>
    <w:uiPriority w:val="30"/>
    <w:rsid w:val="004C6B67"/>
    <w:rPr>
      <w:i/>
      <w:iCs/>
      <w:color w:val="2E74B5" w:themeColor="accent1" w:themeShade="BF"/>
    </w:rPr>
  </w:style>
  <w:style w:type="paragraph" w:styleId="a9">
    <w:name w:val="header"/>
    <w:basedOn w:val="a"/>
    <w:link w:val="aa"/>
    <w:uiPriority w:val="99"/>
    <w:unhideWhenUsed/>
    <w:rsid w:val="00DC1B5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C1B5E"/>
  </w:style>
  <w:style w:type="paragraph" w:styleId="ab">
    <w:name w:val="footer"/>
    <w:basedOn w:val="a"/>
    <w:link w:val="ac"/>
    <w:uiPriority w:val="99"/>
    <w:unhideWhenUsed/>
    <w:rsid w:val="00DC1B5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C1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2026-10-20T09:08:00Z</dcterms:created>
  <dcterms:modified xsi:type="dcterms:W3CDTF">2026-10-20T09:08:00Z</dcterms:modified>
</cp:coreProperties>
</file>